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80" w:rsidRDefault="009C1947">
      <w:pPr>
        <w:rPr>
          <w:color w:val="FF66FF"/>
          <w:sz w:val="52"/>
          <w:szCs w:val="52"/>
        </w:rPr>
      </w:pPr>
      <w:proofErr w:type="gramStart"/>
      <w:r w:rsidRPr="009C1947">
        <w:rPr>
          <w:color w:val="FF66FF"/>
          <w:sz w:val="52"/>
          <w:szCs w:val="52"/>
        </w:rPr>
        <w:t>Tsunamis by Tim and Boston.</w:t>
      </w:r>
      <w:proofErr w:type="gramEnd"/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Pr="009C1947">
        <w:rPr>
          <w:color w:val="FF66FF"/>
          <w:sz w:val="52"/>
          <w:szCs w:val="52"/>
        </w:rPr>
        <w:tab/>
      </w:r>
      <w:r w:rsidR="00355980">
        <w:rPr>
          <w:color w:val="FF66FF"/>
          <w:sz w:val="52"/>
          <w:szCs w:val="52"/>
        </w:rPr>
        <w:t xml:space="preserve">Boston: Do you know. </w:t>
      </w:r>
    </w:p>
    <w:p w:rsidR="00355980" w:rsidRDefault="00355980">
      <w:pPr>
        <w:rPr>
          <w:color w:val="FF66FF"/>
          <w:sz w:val="52"/>
          <w:szCs w:val="52"/>
        </w:rPr>
      </w:pPr>
    </w:p>
    <w:p w:rsidR="009C1947" w:rsidRDefault="00355980">
      <w:pPr>
        <w:rPr>
          <w:color w:val="FF66FF"/>
          <w:sz w:val="52"/>
          <w:szCs w:val="52"/>
        </w:rPr>
      </w:pPr>
      <w:r>
        <w:rPr>
          <w:color w:val="FF66FF"/>
          <w:sz w:val="52"/>
          <w:szCs w:val="52"/>
        </w:rPr>
        <w:t>Tim: what a tsunami is.</w:t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  <w:t>Boston: A tsunami is a huge tidal wave.</w:t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</w:r>
      <w:r>
        <w:rPr>
          <w:color w:val="FF66FF"/>
          <w:sz w:val="52"/>
          <w:szCs w:val="52"/>
        </w:rPr>
        <w:tab/>
        <w:t>Tim: A tsunami can kill people and dest</w:t>
      </w:r>
      <w:r w:rsidR="0014213A">
        <w:rPr>
          <w:color w:val="FF66FF"/>
          <w:sz w:val="52"/>
          <w:szCs w:val="52"/>
        </w:rPr>
        <w:t>roy towns.</w:t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</w:r>
      <w:r w:rsidR="0014213A">
        <w:rPr>
          <w:color w:val="FF66FF"/>
          <w:sz w:val="52"/>
          <w:szCs w:val="52"/>
        </w:rPr>
        <w:tab/>
        <w:t>Boston: there are many things that people can do to prepare for a tsunami.</w:t>
      </w:r>
      <w:r w:rsidR="002E4128">
        <w:rPr>
          <w:color w:val="FF66FF"/>
          <w:sz w:val="52"/>
          <w:szCs w:val="52"/>
        </w:rPr>
        <w:t xml:space="preserve"> Bp1</w:t>
      </w:r>
      <w:r w:rsidR="001830E0">
        <w:rPr>
          <w:color w:val="FF66FF"/>
          <w:sz w:val="52"/>
          <w:szCs w:val="52"/>
        </w:rPr>
        <w:t>.</w:t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</w:r>
      <w:r w:rsidR="001830E0">
        <w:rPr>
          <w:color w:val="FF66FF"/>
          <w:sz w:val="52"/>
          <w:szCs w:val="52"/>
        </w:rPr>
        <w:tab/>
        <w:t xml:space="preserve">Tim: since tsunamis are huge tidal waves they occur in the ocean. Boston: earthquakes cause tsunamis because under earthquakes shake up the ocean </w:t>
      </w:r>
      <w:proofErr w:type="gramStart"/>
      <w:r w:rsidR="002E4128">
        <w:rPr>
          <w:color w:val="FF66FF"/>
          <w:sz w:val="52"/>
          <w:szCs w:val="52"/>
        </w:rPr>
        <w:t>floor which cause</w:t>
      </w:r>
      <w:proofErr w:type="gramEnd"/>
      <w:r w:rsidR="002E4128">
        <w:rPr>
          <w:color w:val="FF66FF"/>
          <w:sz w:val="52"/>
          <w:szCs w:val="52"/>
        </w:rPr>
        <w:t xml:space="preserve"> huge waves. Tim: underwater volcanoes and mudslides also cause tsunamis by disturbing the ocean floor. Boston: tsunamis lose </w:t>
      </w:r>
      <w:r w:rsidR="002E4128">
        <w:rPr>
          <w:color w:val="FF66FF"/>
          <w:sz w:val="52"/>
          <w:szCs w:val="52"/>
        </w:rPr>
        <w:lastRenderedPageBreak/>
        <w:t>energy or travel very far. Tim: a tsunami wave can rise over 100 feet in shallow water.</w:t>
      </w:r>
      <w:r w:rsidR="0014213A">
        <w:rPr>
          <w:color w:val="FF66FF"/>
          <w:sz w:val="52"/>
          <w:szCs w:val="52"/>
        </w:rPr>
        <w:t xml:space="preserve"> </w:t>
      </w:r>
      <w:r w:rsidR="002E4128">
        <w:rPr>
          <w:color w:val="FF66FF"/>
          <w:sz w:val="52"/>
          <w:szCs w:val="52"/>
        </w:rPr>
        <w:t>Bp</w:t>
      </w:r>
      <w:r w:rsidR="001A06D2">
        <w:rPr>
          <w:color w:val="FF66FF"/>
          <w:sz w:val="52"/>
          <w:szCs w:val="52"/>
        </w:rPr>
        <w:t>2</w:t>
      </w:r>
      <w:r w:rsidR="002E4128">
        <w:rPr>
          <w:color w:val="FF66FF"/>
          <w:sz w:val="52"/>
          <w:szCs w:val="52"/>
        </w:rPr>
        <w:t xml:space="preserve">. Boston: one way to prepare for a tsunami is to go to higher ground. Tim: </w:t>
      </w:r>
      <w:r w:rsidR="001A06D2">
        <w:rPr>
          <w:color w:val="FF66FF"/>
          <w:sz w:val="52"/>
          <w:szCs w:val="52"/>
        </w:rPr>
        <w:t xml:space="preserve">also if you’re going to return home return after local offices say it’s safe. Tim: when in coastal areas stay alert for tsunami warnings. Bp3. Boston: some historical examples are 12/23/04 in Indonesia. Tim: another is 1410bce </w:t>
      </w:r>
      <w:r w:rsidR="003F5B26">
        <w:rPr>
          <w:color w:val="FF66FF"/>
          <w:sz w:val="52"/>
          <w:szCs w:val="52"/>
        </w:rPr>
        <w:t xml:space="preserve">in Greece. Boston: another is 8/23/1883. Tim: the 1410bce is the deadliest tsunami in history. Boston: that is also very cool because 1410 is before Christ era. </w:t>
      </w:r>
      <w:proofErr w:type="gramStart"/>
      <w:r w:rsidR="003F5B26">
        <w:rPr>
          <w:color w:val="FF66FF"/>
          <w:sz w:val="52"/>
          <w:szCs w:val="52"/>
        </w:rPr>
        <w:t>Conclusion.</w:t>
      </w:r>
      <w:proofErr w:type="gramEnd"/>
      <w:r w:rsidR="003F5B26">
        <w:rPr>
          <w:color w:val="FF66FF"/>
          <w:sz w:val="52"/>
          <w:szCs w:val="52"/>
        </w:rPr>
        <w:t xml:space="preserve"> Tim: tsunamis are very dangerous if you’re ever in a tsunami go to higher ground. Boston: </w:t>
      </w:r>
      <w:r w:rsidR="008158FE">
        <w:rPr>
          <w:color w:val="FF66FF"/>
          <w:sz w:val="52"/>
          <w:szCs w:val="52"/>
        </w:rPr>
        <w:t>tsunamis can be very tall and if you live on coasts always be prepared. Tim: tsunamis can kill you. Boston: tsunamis are scary. Both: don’t die from a tsunami.</w:t>
      </w:r>
    </w:p>
    <w:p w:rsidR="0014213A" w:rsidRPr="00355980" w:rsidRDefault="0014213A">
      <w:pPr>
        <w:rPr>
          <w:rFonts w:ascii="Comic Sans MS" w:hAnsi="Comic Sans MS"/>
          <w:color w:val="FF66FF"/>
          <w:sz w:val="52"/>
          <w:szCs w:val="52"/>
        </w:rPr>
      </w:pPr>
    </w:p>
    <w:sectPr w:rsidR="0014213A" w:rsidRPr="00355980" w:rsidSect="005612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1947"/>
    <w:rsid w:val="00076B29"/>
    <w:rsid w:val="0014213A"/>
    <w:rsid w:val="001830E0"/>
    <w:rsid w:val="001A06D2"/>
    <w:rsid w:val="0024080A"/>
    <w:rsid w:val="002E4128"/>
    <w:rsid w:val="00355980"/>
    <w:rsid w:val="003D0EE6"/>
    <w:rsid w:val="003F5B26"/>
    <w:rsid w:val="0040277E"/>
    <w:rsid w:val="00496878"/>
    <w:rsid w:val="00514BEA"/>
    <w:rsid w:val="00561296"/>
    <w:rsid w:val="0058199D"/>
    <w:rsid w:val="00600A4F"/>
    <w:rsid w:val="00652F92"/>
    <w:rsid w:val="006856BE"/>
    <w:rsid w:val="008158FE"/>
    <w:rsid w:val="009A5E12"/>
    <w:rsid w:val="009C1947"/>
    <w:rsid w:val="00AC6804"/>
    <w:rsid w:val="00B644C6"/>
    <w:rsid w:val="00C76527"/>
    <w:rsid w:val="00CC3675"/>
    <w:rsid w:val="00F46FBF"/>
    <w:rsid w:val="00FB055C"/>
    <w:rsid w:val="00FC3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0A4F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00A4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0A4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A4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0A4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0A4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0A4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0A4F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0A4F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0A4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0A4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0A4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A4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600A4F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0A4F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0A4F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0A4F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0A4F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0A4F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0A4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0A4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0A4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0A4F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0A4F"/>
    <w:rPr>
      <w:b/>
      <w:bCs/>
    </w:rPr>
  </w:style>
  <w:style w:type="character" w:styleId="Emphasis">
    <w:name w:val="Emphasis"/>
    <w:basedOn w:val="DefaultParagraphFont"/>
    <w:uiPriority w:val="20"/>
    <w:qFormat/>
    <w:rsid w:val="00600A4F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0A4F"/>
    <w:rPr>
      <w:szCs w:val="32"/>
    </w:rPr>
  </w:style>
  <w:style w:type="paragraph" w:styleId="ListParagraph">
    <w:name w:val="List Paragraph"/>
    <w:basedOn w:val="Normal"/>
    <w:uiPriority w:val="34"/>
    <w:qFormat/>
    <w:rsid w:val="00600A4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00A4F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600A4F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0A4F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0A4F"/>
    <w:rPr>
      <w:b/>
      <w:i/>
      <w:sz w:val="24"/>
    </w:rPr>
  </w:style>
  <w:style w:type="character" w:styleId="SubtleEmphasis">
    <w:name w:val="Subtle Emphasis"/>
    <w:uiPriority w:val="19"/>
    <w:qFormat/>
    <w:rsid w:val="00600A4F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0A4F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0A4F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0A4F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0A4F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0A4F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cp:lastPrinted>2015-11-06T16:37:00Z</cp:lastPrinted>
  <dcterms:created xsi:type="dcterms:W3CDTF">2015-11-05T16:42:00Z</dcterms:created>
  <dcterms:modified xsi:type="dcterms:W3CDTF">2015-11-06T16:37:00Z</dcterms:modified>
</cp:coreProperties>
</file>